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457F80" w:rsidTr="000E3D5B">
        <w:tc>
          <w:tcPr>
            <w:tcW w:w="14817" w:type="dxa"/>
            <w:gridSpan w:val="5"/>
            <w:vAlign w:val="center"/>
          </w:tcPr>
          <w:p w:rsidR="00DE2E47" w:rsidRPr="00457F80" w:rsidRDefault="00163216" w:rsidP="000E3D5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457F80">
              <w:rPr>
                <w:rFonts w:ascii="Times New Roman" w:hAnsi="Times New Roman" w:cs="Times New Roman"/>
                <w:b/>
                <w:sz w:val="36"/>
              </w:rPr>
              <w:t>I BN SPS</w:t>
            </w:r>
            <w:r w:rsidR="00DD7EEC" w:rsidRPr="00457F80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457F80">
              <w:rPr>
                <w:rFonts w:ascii="Times New Roman" w:hAnsi="Times New Roman" w:cs="Times New Roman"/>
                <w:b/>
                <w:sz w:val="36"/>
              </w:rPr>
              <w:t xml:space="preserve">BL </w:t>
            </w:r>
            <w:r w:rsidR="0052305F" w:rsidRPr="00457F80">
              <w:rPr>
                <w:rFonts w:ascii="Times New Roman" w:hAnsi="Times New Roman" w:cs="Times New Roman"/>
                <w:b/>
                <w:sz w:val="36"/>
              </w:rPr>
              <w:t>06-08</w:t>
            </w:r>
            <w:r w:rsidR="00357D80" w:rsidRPr="00457F80">
              <w:rPr>
                <w:rFonts w:ascii="Times New Roman" w:hAnsi="Times New Roman" w:cs="Times New Roman"/>
                <w:b/>
                <w:sz w:val="36"/>
              </w:rPr>
              <w:t>.12</w:t>
            </w:r>
            <w:r w:rsidRPr="00457F80">
              <w:rPr>
                <w:rFonts w:ascii="Times New Roman" w:hAnsi="Times New Roman" w:cs="Times New Roman"/>
                <w:b/>
                <w:sz w:val="36"/>
              </w:rPr>
              <w:t>.2019r.</w:t>
            </w:r>
          </w:p>
        </w:tc>
      </w:tr>
      <w:tr w:rsidR="00DE2E47" w:rsidRPr="00457F80" w:rsidTr="000E3D5B">
        <w:tc>
          <w:tcPr>
            <w:tcW w:w="1671" w:type="dxa"/>
            <w:shd w:val="clear" w:color="auto" w:fill="EEECE1" w:themeFill="background2"/>
          </w:tcPr>
          <w:p w:rsidR="00DE2E47" w:rsidRPr="00457F80" w:rsidRDefault="00DE2E47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457F80" w:rsidRDefault="00DE2E47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457F80" w:rsidRDefault="00DE2E47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457F80" w:rsidRDefault="00DE2E47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457F80" w:rsidRDefault="00DE2E47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457F80" w:rsidTr="000E3D5B">
        <w:tc>
          <w:tcPr>
            <w:tcW w:w="1671" w:type="dxa"/>
            <w:vMerge w:val="restart"/>
            <w:vAlign w:val="center"/>
          </w:tcPr>
          <w:p w:rsidR="00F83ACE" w:rsidRPr="00457F80" w:rsidRDefault="0052305F" w:rsidP="000E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b/>
                <w:sz w:val="28"/>
                <w:szCs w:val="20"/>
              </w:rPr>
              <w:t>06.12</w:t>
            </w:r>
            <w:r w:rsidR="00F83ACE" w:rsidRPr="00457F80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F83ACE" w:rsidRPr="00457F80" w:rsidRDefault="00F83ACE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305F" w:rsidRPr="00457F80" w:rsidRDefault="0052305F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Podstawy zarządzania </w:t>
            </w:r>
            <w:proofErr w:type="spellStart"/>
            <w:r w:rsidRPr="00457F80">
              <w:rPr>
                <w:szCs w:val="28"/>
              </w:rPr>
              <w:t>gr.A</w:t>
            </w:r>
            <w:proofErr w:type="spellEnd"/>
          </w:p>
          <w:p w:rsidR="00F83ACE" w:rsidRPr="00457F80" w:rsidRDefault="0052305F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ćw. </w:t>
            </w:r>
            <w:r w:rsidR="00373E47" w:rsidRPr="00457F80">
              <w:rPr>
                <w:szCs w:val="28"/>
              </w:rPr>
              <w:t>1</w:t>
            </w:r>
            <w:r w:rsidRPr="00457F80">
              <w:rPr>
                <w:szCs w:val="28"/>
              </w:rPr>
              <w:t>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457F80" w:rsidRDefault="0052305F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dr A. Rychły- Lipińska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457F80" w:rsidRDefault="0052305F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22</w:t>
            </w:r>
          </w:p>
        </w:tc>
      </w:tr>
      <w:tr w:rsidR="00163216" w:rsidRPr="00457F80" w:rsidTr="000E3D5B">
        <w:tc>
          <w:tcPr>
            <w:tcW w:w="1671" w:type="dxa"/>
            <w:vMerge/>
          </w:tcPr>
          <w:p w:rsidR="00163216" w:rsidRPr="00457F80" w:rsidRDefault="00163216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457F80" w:rsidRDefault="00163216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16.30-18.00</w:t>
            </w:r>
          </w:p>
          <w:p w:rsidR="00163216" w:rsidRPr="00457F80" w:rsidRDefault="00163216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WF</w:t>
            </w:r>
          </w:p>
          <w:p w:rsidR="00163216" w:rsidRPr="00457F80" w:rsidRDefault="00163216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 </w:t>
            </w:r>
            <w:proofErr w:type="spellStart"/>
            <w:r w:rsidRPr="00457F80">
              <w:rPr>
                <w:szCs w:val="28"/>
              </w:rPr>
              <w:t>gr.A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</w:p>
        </w:tc>
      </w:tr>
      <w:tr w:rsidR="00163216" w:rsidRPr="00457F80" w:rsidTr="000E3D5B">
        <w:tc>
          <w:tcPr>
            <w:tcW w:w="1671" w:type="dxa"/>
            <w:vMerge/>
          </w:tcPr>
          <w:p w:rsidR="00163216" w:rsidRPr="00457F80" w:rsidRDefault="00163216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457F80" w:rsidRDefault="00163216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</w:p>
        </w:tc>
      </w:tr>
      <w:tr w:rsidR="00163216" w:rsidRPr="00457F80" w:rsidTr="000E3D5B">
        <w:tc>
          <w:tcPr>
            <w:tcW w:w="1671" w:type="dxa"/>
            <w:vMerge/>
          </w:tcPr>
          <w:p w:rsidR="00163216" w:rsidRPr="00457F80" w:rsidRDefault="00163216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457F80" w:rsidRDefault="00163216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18.00-19.30</w:t>
            </w:r>
          </w:p>
          <w:p w:rsidR="00163216" w:rsidRPr="00457F80" w:rsidRDefault="00163216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WF</w:t>
            </w:r>
          </w:p>
          <w:p w:rsidR="00163216" w:rsidRPr="00457F80" w:rsidRDefault="00163216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 </w:t>
            </w:r>
            <w:proofErr w:type="spellStart"/>
            <w:r w:rsidRPr="00457F80">
              <w:rPr>
                <w:szCs w:val="28"/>
              </w:rPr>
              <w:t>gr.B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</w:p>
        </w:tc>
      </w:tr>
      <w:tr w:rsidR="00163216" w:rsidRPr="00457F80" w:rsidTr="000E3D5B">
        <w:tc>
          <w:tcPr>
            <w:tcW w:w="1671" w:type="dxa"/>
            <w:vMerge/>
          </w:tcPr>
          <w:p w:rsidR="00163216" w:rsidRPr="00457F80" w:rsidRDefault="00163216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457F80" w:rsidRDefault="00163216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457F80" w:rsidRDefault="00163216" w:rsidP="000E3D5B">
            <w:pPr>
              <w:jc w:val="center"/>
              <w:rPr>
                <w:szCs w:val="28"/>
              </w:rPr>
            </w:pPr>
          </w:p>
        </w:tc>
      </w:tr>
      <w:tr w:rsidR="00110490" w:rsidRPr="00457F80" w:rsidTr="000E3D5B">
        <w:tc>
          <w:tcPr>
            <w:tcW w:w="1671" w:type="dxa"/>
            <w:vMerge/>
          </w:tcPr>
          <w:p w:rsidR="00110490" w:rsidRPr="00457F80" w:rsidRDefault="00110490" w:rsidP="000E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457F80" w:rsidRDefault="00110490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305F" w:rsidRPr="00457F80" w:rsidRDefault="0052305F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Podstawy zarządzania gr. B</w:t>
            </w:r>
          </w:p>
          <w:p w:rsidR="00110490" w:rsidRPr="00457F80" w:rsidRDefault="0052305F" w:rsidP="000E3D5B">
            <w:pPr>
              <w:jc w:val="center"/>
              <w:rPr>
                <w:b/>
                <w:szCs w:val="28"/>
              </w:rPr>
            </w:pPr>
            <w:r w:rsidRPr="00457F80">
              <w:rPr>
                <w:szCs w:val="28"/>
              </w:rPr>
              <w:t xml:space="preserve">ćw. </w:t>
            </w:r>
            <w:r w:rsidR="00373E47" w:rsidRPr="00457F80">
              <w:rPr>
                <w:szCs w:val="28"/>
              </w:rPr>
              <w:t>1</w:t>
            </w:r>
            <w:r w:rsidRPr="00457F80">
              <w:rPr>
                <w:szCs w:val="28"/>
              </w:rPr>
              <w:t>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457F80" w:rsidRDefault="0052305F" w:rsidP="000E3D5B">
            <w:pPr>
              <w:jc w:val="center"/>
              <w:rPr>
                <w:b/>
                <w:szCs w:val="28"/>
              </w:rPr>
            </w:pPr>
            <w:r w:rsidRPr="00457F80">
              <w:rPr>
                <w:szCs w:val="28"/>
              </w:rPr>
              <w:t>dr A. Rychły- Lipińska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457F80" w:rsidRDefault="0052305F" w:rsidP="000E3D5B">
            <w:pPr>
              <w:jc w:val="center"/>
              <w:rPr>
                <w:b/>
                <w:szCs w:val="28"/>
              </w:rPr>
            </w:pPr>
            <w:r w:rsidRPr="00457F80">
              <w:rPr>
                <w:b/>
                <w:szCs w:val="28"/>
              </w:rPr>
              <w:t>s.</w:t>
            </w:r>
            <w:r w:rsidR="00276B57">
              <w:rPr>
                <w:b/>
                <w:szCs w:val="28"/>
              </w:rPr>
              <w:t>9</w:t>
            </w:r>
          </w:p>
        </w:tc>
      </w:tr>
      <w:tr w:rsidR="00D428FF" w:rsidRPr="00457F80" w:rsidTr="000E3D5B">
        <w:tc>
          <w:tcPr>
            <w:tcW w:w="1671" w:type="dxa"/>
            <w:shd w:val="clear" w:color="auto" w:fill="EEECE1" w:themeFill="background2"/>
          </w:tcPr>
          <w:p w:rsidR="00D428FF" w:rsidRPr="00457F80" w:rsidRDefault="00D428FF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457F80" w:rsidRDefault="00D428FF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457F80" w:rsidRDefault="00D428FF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457F80" w:rsidRDefault="00D428FF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457F80" w:rsidRDefault="00D428FF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SALA</w:t>
            </w:r>
          </w:p>
        </w:tc>
      </w:tr>
      <w:tr w:rsidR="00326388" w:rsidRPr="00457F80" w:rsidTr="000E3D5B">
        <w:tc>
          <w:tcPr>
            <w:tcW w:w="1671" w:type="dxa"/>
            <w:vMerge w:val="restart"/>
            <w:vAlign w:val="center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b/>
                <w:sz w:val="28"/>
                <w:szCs w:val="20"/>
              </w:rPr>
              <w:t>07.12.2019r.</w:t>
            </w: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Podstawy użytkowania IT Moduły ECDL </w:t>
            </w:r>
            <w:proofErr w:type="spellStart"/>
            <w:r w:rsidRPr="00457F80">
              <w:rPr>
                <w:szCs w:val="28"/>
              </w:rPr>
              <w:t>Base</w:t>
            </w:r>
            <w:proofErr w:type="spellEnd"/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gr. </w:t>
            </w:r>
            <w:proofErr w:type="spellStart"/>
            <w:r w:rsidRPr="00457F80">
              <w:rPr>
                <w:szCs w:val="28"/>
              </w:rPr>
              <w:t>lab.B</w:t>
            </w:r>
            <w:proofErr w:type="spellEnd"/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lab.5h</w:t>
            </w: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Podstawy użytkowania IT Moduły ECDL </w:t>
            </w:r>
            <w:proofErr w:type="spellStart"/>
            <w:r w:rsidRPr="00457F80">
              <w:rPr>
                <w:szCs w:val="28"/>
              </w:rPr>
              <w:t>Base</w:t>
            </w:r>
            <w:proofErr w:type="spellEnd"/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gr. </w:t>
            </w:r>
            <w:proofErr w:type="spellStart"/>
            <w:r w:rsidRPr="00457F80">
              <w:rPr>
                <w:szCs w:val="28"/>
              </w:rPr>
              <w:t>lab.A</w:t>
            </w:r>
            <w:proofErr w:type="spellEnd"/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lab.5h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dr S. </w:t>
            </w:r>
            <w:proofErr w:type="spellStart"/>
            <w:r w:rsidRPr="00457F80">
              <w:rPr>
                <w:szCs w:val="28"/>
              </w:rPr>
              <w:t>Kosznik</w:t>
            </w:r>
            <w:proofErr w:type="spellEnd"/>
            <w:r w:rsidRPr="00457F80">
              <w:rPr>
                <w:szCs w:val="28"/>
              </w:rPr>
              <w:t>- Biernacka</w:t>
            </w: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mgr P. </w:t>
            </w:r>
            <w:proofErr w:type="spellStart"/>
            <w:r w:rsidRPr="00457F80">
              <w:rPr>
                <w:szCs w:val="28"/>
              </w:rPr>
              <w:t>Świnder</w:t>
            </w:r>
            <w:proofErr w:type="spellEnd"/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13</w:t>
            </w: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14</w:t>
            </w:r>
          </w:p>
        </w:tc>
      </w:tr>
      <w:tr w:rsidR="00326388" w:rsidRPr="00457F80" w:rsidTr="000E3D5B">
        <w:trPr>
          <w:trHeight w:val="268"/>
        </w:trPr>
        <w:tc>
          <w:tcPr>
            <w:tcW w:w="1671" w:type="dxa"/>
            <w:vMerge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</w:tr>
      <w:tr w:rsidR="00326388" w:rsidRPr="00457F80" w:rsidTr="000E3D5B">
        <w:tc>
          <w:tcPr>
            <w:tcW w:w="1671" w:type="dxa"/>
            <w:vMerge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</w:tr>
      <w:tr w:rsidR="00326388" w:rsidRPr="00457F80" w:rsidTr="000E3D5B">
        <w:tc>
          <w:tcPr>
            <w:tcW w:w="1671" w:type="dxa"/>
            <w:vMerge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</w:tr>
      <w:tr w:rsidR="00326388" w:rsidRPr="00457F80" w:rsidTr="000E3D5B">
        <w:tc>
          <w:tcPr>
            <w:tcW w:w="1671" w:type="dxa"/>
            <w:vMerge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</w:tr>
      <w:tr w:rsidR="00326388" w:rsidRPr="00457F80" w:rsidTr="000E3D5B">
        <w:tc>
          <w:tcPr>
            <w:tcW w:w="1671" w:type="dxa"/>
            <w:vMerge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Podstawy psychologii</w:t>
            </w: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dr E. </w:t>
            </w:r>
            <w:proofErr w:type="spellStart"/>
            <w:r w:rsidRPr="00457F80">
              <w:rPr>
                <w:szCs w:val="28"/>
              </w:rPr>
              <w:t>Matuska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16</w:t>
            </w:r>
          </w:p>
        </w:tc>
      </w:tr>
      <w:tr w:rsidR="00326388" w:rsidRPr="00457F80" w:rsidTr="000E3D5B">
        <w:tc>
          <w:tcPr>
            <w:tcW w:w="1671" w:type="dxa"/>
            <w:vMerge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</w:tr>
      <w:tr w:rsidR="003432FA" w:rsidRPr="00457F80" w:rsidTr="000E3D5B">
        <w:tc>
          <w:tcPr>
            <w:tcW w:w="1671" w:type="dxa"/>
            <w:vMerge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Kwalifikowana I pomoc cz. I </w:t>
            </w:r>
            <w:proofErr w:type="spellStart"/>
            <w:r w:rsidRPr="00457F80">
              <w:rPr>
                <w:szCs w:val="28"/>
              </w:rPr>
              <w:t>gr.A</w:t>
            </w:r>
            <w:proofErr w:type="spellEnd"/>
          </w:p>
          <w:p w:rsidR="003432FA" w:rsidRPr="00457F80" w:rsidRDefault="003432FA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ćw. 5h</w:t>
            </w:r>
          </w:p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  <w:p w:rsidR="003432FA" w:rsidRPr="00457F80" w:rsidRDefault="003432FA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Podstawy ekonomii gr. A</w:t>
            </w:r>
          </w:p>
          <w:p w:rsidR="003432FA" w:rsidRPr="00457F80" w:rsidRDefault="003432FA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ćw.5 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spec. ratownik medyczny</w:t>
            </w:r>
          </w:p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  <w:p w:rsidR="003432FA" w:rsidRPr="00457F80" w:rsidRDefault="003432FA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dr </w:t>
            </w:r>
            <w:proofErr w:type="spellStart"/>
            <w:r w:rsidRPr="00457F80">
              <w:rPr>
                <w:szCs w:val="28"/>
              </w:rPr>
              <w:t>A.Sałek-Imińska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432FA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22</w:t>
            </w: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9</w:t>
            </w:r>
          </w:p>
        </w:tc>
      </w:tr>
      <w:tr w:rsidR="003432FA" w:rsidRPr="00457F80" w:rsidTr="000E3D5B">
        <w:tc>
          <w:tcPr>
            <w:tcW w:w="1671" w:type="dxa"/>
            <w:vMerge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</w:tr>
      <w:tr w:rsidR="003432FA" w:rsidRPr="00457F80" w:rsidTr="000E3D5B">
        <w:trPr>
          <w:trHeight w:val="244"/>
        </w:trPr>
        <w:tc>
          <w:tcPr>
            <w:tcW w:w="1671" w:type="dxa"/>
            <w:vMerge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</w:tr>
      <w:tr w:rsidR="003432FA" w:rsidRPr="00457F80" w:rsidTr="000E3D5B">
        <w:tc>
          <w:tcPr>
            <w:tcW w:w="1671" w:type="dxa"/>
            <w:vMerge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</w:tr>
      <w:tr w:rsidR="003432FA" w:rsidRPr="00457F80" w:rsidTr="000E3D5B">
        <w:tc>
          <w:tcPr>
            <w:tcW w:w="1671" w:type="dxa"/>
            <w:vMerge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</w:tr>
      <w:tr w:rsidR="003432FA" w:rsidRPr="00457F80" w:rsidTr="000E3D5B">
        <w:tc>
          <w:tcPr>
            <w:tcW w:w="1671" w:type="dxa"/>
            <w:vMerge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Teoria bezpieczeństwa</w:t>
            </w:r>
          </w:p>
          <w:p w:rsidR="003432FA" w:rsidRPr="00457F80" w:rsidRDefault="003432FA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dr hab. </w:t>
            </w:r>
            <w:proofErr w:type="spellStart"/>
            <w:r w:rsidRPr="00457F80">
              <w:rPr>
                <w:szCs w:val="28"/>
              </w:rPr>
              <w:t>L.Chojnowski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16</w:t>
            </w:r>
          </w:p>
        </w:tc>
      </w:tr>
      <w:tr w:rsidR="003432FA" w:rsidRPr="00457F80" w:rsidTr="000E3D5B">
        <w:tc>
          <w:tcPr>
            <w:tcW w:w="1671" w:type="dxa"/>
            <w:vMerge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432FA" w:rsidRPr="00457F80" w:rsidRDefault="003432FA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432FA" w:rsidRPr="00457F80" w:rsidRDefault="003432FA" w:rsidP="000E3D5B">
            <w:pPr>
              <w:jc w:val="center"/>
              <w:rPr>
                <w:szCs w:val="28"/>
              </w:rPr>
            </w:pPr>
          </w:p>
        </w:tc>
      </w:tr>
      <w:tr w:rsidR="003432FA" w:rsidRPr="00457F80" w:rsidTr="000E3D5B">
        <w:tc>
          <w:tcPr>
            <w:tcW w:w="1671" w:type="dxa"/>
            <w:shd w:val="clear" w:color="auto" w:fill="EEECE1" w:themeFill="background2"/>
          </w:tcPr>
          <w:p w:rsidR="003432FA" w:rsidRPr="00457F80" w:rsidRDefault="003432FA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3432FA" w:rsidRPr="00457F80" w:rsidRDefault="003432FA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3432FA" w:rsidRPr="00457F80" w:rsidRDefault="003432FA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3432FA" w:rsidRPr="00457F80" w:rsidRDefault="003432FA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3432FA" w:rsidRPr="00457F80" w:rsidRDefault="003432FA" w:rsidP="000E3D5B">
            <w:pPr>
              <w:jc w:val="center"/>
              <w:rPr>
                <w:b/>
                <w:sz w:val="28"/>
                <w:szCs w:val="28"/>
              </w:rPr>
            </w:pPr>
            <w:r w:rsidRPr="00457F80">
              <w:rPr>
                <w:b/>
                <w:sz w:val="28"/>
                <w:szCs w:val="28"/>
              </w:rPr>
              <w:t>SALA</w:t>
            </w:r>
          </w:p>
        </w:tc>
      </w:tr>
      <w:tr w:rsidR="00326388" w:rsidRPr="00457F80" w:rsidTr="000E3D5B">
        <w:tc>
          <w:tcPr>
            <w:tcW w:w="1671" w:type="dxa"/>
            <w:vMerge w:val="restart"/>
            <w:vAlign w:val="center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b/>
                <w:sz w:val="28"/>
                <w:szCs w:val="20"/>
              </w:rPr>
              <w:t>08.12.2019r</w:t>
            </w: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Podstawy użytkowania IT Moduły ECDL </w:t>
            </w:r>
            <w:proofErr w:type="spellStart"/>
            <w:r w:rsidRPr="00457F80">
              <w:rPr>
                <w:szCs w:val="28"/>
              </w:rPr>
              <w:t>Base</w:t>
            </w:r>
            <w:proofErr w:type="spellEnd"/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gr. </w:t>
            </w:r>
            <w:proofErr w:type="spellStart"/>
            <w:r w:rsidRPr="00457F80">
              <w:rPr>
                <w:szCs w:val="28"/>
              </w:rPr>
              <w:t>lab.C</w:t>
            </w:r>
            <w:proofErr w:type="spellEnd"/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lab.5h</w:t>
            </w: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Podstawy użytkowania IT Moduły ECDL </w:t>
            </w:r>
            <w:proofErr w:type="spellStart"/>
            <w:r w:rsidRPr="00457F80">
              <w:rPr>
                <w:szCs w:val="28"/>
              </w:rPr>
              <w:t>Base</w:t>
            </w:r>
            <w:proofErr w:type="spellEnd"/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gr. </w:t>
            </w:r>
            <w:proofErr w:type="spellStart"/>
            <w:r w:rsidRPr="00457F80">
              <w:rPr>
                <w:szCs w:val="28"/>
              </w:rPr>
              <w:t>lab.B</w:t>
            </w:r>
            <w:proofErr w:type="spellEnd"/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lab.5h</w:t>
            </w:r>
          </w:p>
          <w:p w:rsidR="00373E47" w:rsidRPr="00457F80" w:rsidRDefault="00373E47" w:rsidP="000E3D5B">
            <w:pPr>
              <w:rPr>
                <w:szCs w:val="28"/>
              </w:rPr>
            </w:pPr>
          </w:p>
          <w:p w:rsidR="00373E47" w:rsidRPr="00457F80" w:rsidRDefault="00373E47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Podstawy użytkowania IT Moduły ECDL </w:t>
            </w:r>
            <w:proofErr w:type="spellStart"/>
            <w:r w:rsidRPr="00457F80">
              <w:rPr>
                <w:szCs w:val="28"/>
              </w:rPr>
              <w:t>Base</w:t>
            </w:r>
            <w:proofErr w:type="spellEnd"/>
          </w:p>
          <w:p w:rsidR="00373E47" w:rsidRPr="00457F80" w:rsidRDefault="00373E47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gr. </w:t>
            </w:r>
            <w:proofErr w:type="spellStart"/>
            <w:r w:rsidRPr="00457F80">
              <w:rPr>
                <w:szCs w:val="28"/>
              </w:rPr>
              <w:t>lab.A</w:t>
            </w:r>
            <w:proofErr w:type="spellEnd"/>
          </w:p>
          <w:p w:rsidR="00373E47" w:rsidRPr="00457F80" w:rsidRDefault="00373E47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lastRenderedPageBreak/>
              <w:t>lab.5h</w:t>
            </w:r>
          </w:p>
          <w:p w:rsidR="00373E47" w:rsidRPr="00457F80" w:rsidRDefault="00373E47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lastRenderedPageBreak/>
              <w:t xml:space="preserve">mgr inż. M. </w:t>
            </w:r>
            <w:proofErr w:type="spellStart"/>
            <w:r w:rsidRPr="00457F80">
              <w:rPr>
                <w:szCs w:val="28"/>
              </w:rPr>
              <w:t>Terebecki</w:t>
            </w:r>
            <w:proofErr w:type="spellEnd"/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  <w:p w:rsidR="00373E47" w:rsidRPr="00457F80" w:rsidRDefault="00373E47" w:rsidP="000E3D5B">
            <w:pPr>
              <w:jc w:val="center"/>
              <w:rPr>
                <w:szCs w:val="28"/>
              </w:rPr>
            </w:pP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dr S. </w:t>
            </w:r>
            <w:proofErr w:type="spellStart"/>
            <w:r w:rsidRPr="00457F80">
              <w:rPr>
                <w:szCs w:val="28"/>
              </w:rPr>
              <w:t>Kosznik</w:t>
            </w:r>
            <w:proofErr w:type="spellEnd"/>
            <w:r w:rsidRPr="00457F80">
              <w:rPr>
                <w:szCs w:val="28"/>
              </w:rPr>
              <w:t>- Biernacka</w:t>
            </w:r>
          </w:p>
          <w:p w:rsidR="00373E47" w:rsidRPr="00457F80" w:rsidRDefault="00373E47" w:rsidP="000E3D5B">
            <w:pPr>
              <w:jc w:val="center"/>
              <w:rPr>
                <w:szCs w:val="28"/>
              </w:rPr>
            </w:pPr>
          </w:p>
          <w:p w:rsidR="00373E47" w:rsidRPr="00457F80" w:rsidRDefault="00373E47" w:rsidP="000E3D5B">
            <w:pPr>
              <w:jc w:val="center"/>
              <w:rPr>
                <w:szCs w:val="28"/>
              </w:rPr>
            </w:pPr>
          </w:p>
          <w:p w:rsidR="00373E47" w:rsidRPr="00457F80" w:rsidRDefault="00373E47" w:rsidP="000E3D5B">
            <w:pPr>
              <w:jc w:val="center"/>
              <w:rPr>
                <w:szCs w:val="28"/>
              </w:rPr>
            </w:pPr>
          </w:p>
          <w:p w:rsidR="00373E47" w:rsidRPr="00457F80" w:rsidRDefault="00373E47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mgr P. </w:t>
            </w:r>
            <w:proofErr w:type="spellStart"/>
            <w:r w:rsidRPr="00457F80">
              <w:rPr>
                <w:szCs w:val="28"/>
              </w:rPr>
              <w:t>Świnder</w:t>
            </w:r>
            <w:proofErr w:type="spellEnd"/>
          </w:p>
          <w:p w:rsidR="00373E47" w:rsidRPr="00457F80" w:rsidRDefault="00373E47" w:rsidP="000E3D5B">
            <w:pPr>
              <w:jc w:val="center"/>
              <w:rPr>
                <w:szCs w:val="28"/>
              </w:rPr>
            </w:pP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326388" w:rsidRDefault="00326388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lastRenderedPageBreak/>
              <w:t>s.</w:t>
            </w:r>
            <w:r w:rsidR="00276B57">
              <w:rPr>
                <w:szCs w:val="28"/>
              </w:rPr>
              <w:t>13</w:t>
            </w:r>
          </w:p>
          <w:p w:rsidR="00276B57" w:rsidRDefault="00276B57" w:rsidP="000E3D5B">
            <w:pPr>
              <w:jc w:val="center"/>
              <w:rPr>
                <w:szCs w:val="28"/>
              </w:rPr>
            </w:pPr>
          </w:p>
          <w:p w:rsidR="00276B57" w:rsidRPr="00457F80" w:rsidRDefault="00276B57" w:rsidP="00276B57">
            <w:pPr>
              <w:rPr>
                <w:szCs w:val="28"/>
              </w:rPr>
            </w:pPr>
          </w:p>
          <w:p w:rsidR="000E3D5B" w:rsidRDefault="000E3D5B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14</w:t>
            </w:r>
          </w:p>
          <w:p w:rsidR="00276B57" w:rsidRDefault="00276B57" w:rsidP="000E3D5B">
            <w:pPr>
              <w:jc w:val="center"/>
              <w:rPr>
                <w:szCs w:val="28"/>
              </w:rPr>
            </w:pPr>
          </w:p>
          <w:p w:rsidR="00276B57" w:rsidRDefault="00276B57" w:rsidP="000E3D5B">
            <w:pPr>
              <w:jc w:val="center"/>
              <w:rPr>
                <w:szCs w:val="28"/>
              </w:rPr>
            </w:pPr>
          </w:p>
          <w:p w:rsidR="00276B57" w:rsidRPr="00457F80" w:rsidRDefault="00276B57" w:rsidP="000E3D5B">
            <w:pPr>
              <w:jc w:val="center"/>
              <w:rPr>
                <w:szCs w:val="28"/>
              </w:rPr>
            </w:pPr>
          </w:p>
          <w:p w:rsidR="000E3D5B" w:rsidRPr="00457F80" w:rsidRDefault="000E3D5B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6</w:t>
            </w:r>
          </w:p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</w:tr>
      <w:tr w:rsidR="00326388" w:rsidRPr="00457F80" w:rsidTr="000E3D5B">
        <w:tc>
          <w:tcPr>
            <w:tcW w:w="1671" w:type="dxa"/>
            <w:vMerge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</w:tr>
      <w:tr w:rsidR="00326388" w:rsidRPr="00457F80" w:rsidTr="000E3D5B">
        <w:tc>
          <w:tcPr>
            <w:tcW w:w="1671" w:type="dxa"/>
            <w:vMerge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</w:tr>
      <w:tr w:rsidR="00326388" w:rsidRPr="00457F80" w:rsidTr="000E3D5B">
        <w:tc>
          <w:tcPr>
            <w:tcW w:w="1671" w:type="dxa"/>
            <w:vMerge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</w:tr>
      <w:tr w:rsidR="00326388" w:rsidRPr="00457F80" w:rsidTr="000E3D5B">
        <w:tc>
          <w:tcPr>
            <w:tcW w:w="1671" w:type="dxa"/>
            <w:vMerge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457F80" w:rsidRDefault="00326388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6388" w:rsidRPr="00457F80" w:rsidRDefault="00326388" w:rsidP="000E3D5B">
            <w:pPr>
              <w:jc w:val="center"/>
              <w:rPr>
                <w:szCs w:val="28"/>
              </w:rPr>
            </w:pPr>
          </w:p>
        </w:tc>
      </w:tr>
      <w:tr w:rsidR="000E3D5B" w:rsidRPr="00457F80" w:rsidTr="000E3D5B">
        <w:tc>
          <w:tcPr>
            <w:tcW w:w="1671" w:type="dxa"/>
            <w:vMerge/>
          </w:tcPr>
          <w:p w:rsidR="000E3D5B" w:rsidRPr="00457F80" w:rsidRDefault="000E3D5B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3D5B" w:rsidRPr="00457F80" w:rsidRDefault="000E3D5B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0E3D5B" w:rsidRPr="00457F80" w:rsidRDefault="000E3D5B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Współczesne systemy polityczne gr.</w:t>
            </w:r>
            <w:r w:rsidR="000B2891" w:rsidRPr="00457F80">
              <w:rPr>
                <w:szCs w:val="28"/>
              </w:rPr>
              <w:t xml:space="preserve"> </w:t>
            </w:r>
            <w:r w:rsidRPr="00457F80">
              <w:rPr>
                <w:szCs w:val="28"/>
              </w:rPr>
              <w:t>A</w:t>
            </w:r>
          </w:p>
          <w:p w:rsidR="000E3D5B" w:rsidRPr="00457F80" w:rsidRDefault="000E3D5B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ćw. 4h</w:t>
            </w:r>
          </w:p>
          <w:p w:rsidR="000E3D5B" w:rsidRPr="00457F80" w:rsidRDefault="000E3D5B" w:rsidP="000E3D5B">
            <w:pPr>
              <w:jc w:val="center"/>
              <w:rPr>
                <w:szCs w:val="28"/>
              </w:rPr>
            </w:pPr>
          </w:p>
          <w:p w:rsidR="000E3D5B" w:rsidRPr="00457F80" w:rsidRDefault="000E3D5B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Teoria bezpieczeństwa gr. B</w:t>
            </w:r>
          </w:p>
          <w:p w:rsidR="000E3D5B" w:rsidRPr="00457F80" w:rsidRDefault="000E3D5B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Ćw. 4h</w:t>
            </w:r>
          </w:p>
          <w:p w:rsidR="000E3D5B" w:rsidRPr="00457F80" w:rsidRDefault="000E3D5B" w:rsidP="00B91DA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0E3D5B" w:rsidRPr="00457F80" w:rsidRDefault="000E3D5B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mgr M. </w:t>
            </w:r>
            <w:proofErr w:type="spellStart"/>
            <w:r w:rsidRPr="00457F80">
              <w:rPr>
                <w:szCs w:val="28"/>
              </w:rPr>
              <w:t>Leszkiewicz</w:t>
            </w:r>
            <w:proofErr w:type="spellEnd"/>
          </w:p>
          <w:p w:rsidR="000E3D5B" w:rsidRPr="00457F80" w:rsidRDefault="000E3D5B" w:rsidP="000E3D5B">
            <w:pPr>
              <w:jc w:val="center"/>
              <w:rPr>
                <w:szCs w:val="28"/>
              </w:rPr>
            </w:pPr>
          </w:p>
          <w:p w:rsidR="000E3D5B" w:rsidRPr="00457F80" w:rsidRDefault="000E3D5B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dr hab. L. Chojnowski</w:t>
            </w:r>
          </w:p>
          <w:p w:rsidR="000E3D5B" w:rsidRPr="00457F80" w:rsidRDefault="000E3D5B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0E3D5B" w:rsidRDefault="000E3D5B" w:rsidP="000E3D5B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24</w:t>
            </w:r>
          </w:p>
          <w:p w:rsidR="00276B57" w:rsidRDefault="00276B57" w:rsidP="000E3D5B">
            <w:pPr>
              <w:jc w:val="center"/>
              <w:rPr>
                <w:szCs w:val="28"/>
              </w:rPr>
            </w:pPr>
          </w:p>
          <w:p w:rsidR="00276B57" w:rsidRPr="00457F80" w:rsidRDefault="00276B57" w:rsidP="000E3D5B">
            <w:pPr>
              <w:jc w:val="center"/>
              <w:rPr>
                <w:szCs w:val="28"/>
              </w:rPr>
            </w:pPr>
          </w:p>
          <w:p w:rsidR="000E3D5B" w:rsidRPr="00457F80" w:rsidRDefault="000E3D5B" w:rsidP="00741C70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25</w:t>
            </w:r>
          </w:p>
        </w:tc>
      </w:tr>
      <w:tr w:rsidR="000E3D5B" w:rsidRPr="00457F80" w:rsidTr="000E3D5B">
        <w:tc>
          <w:tcPr>
            <w:tcW w:w="1671" w:type="dxa"/>
            <w:vMerge/>
          </w:tcPr>
          <w:p w:rsidR="000E3D5B" w:rsidRPr="00457F80" w:rsidRDefault="000E3D5B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3D5B" w:rsidRPr="00457F80" w:rsidRDefault="000E3D5B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0E3D5B" w:rsidRPr="00457F80" w:rsidRDefault="000E3D5B" w:rsidP="00B91DA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E3D5B" w:rsidRPr="00457F80" w:rsidRDefault="000E3D5B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E3D5B" w:rsidRPr="00457F80" w:rsidRDefault="000E3D5B" w:rsidP="00741C70">
            <w:pPr>
              <w:jc w:val="center"/>
              <w:rPr>
                <w:szCs w:val="28"/>
              </w:rPr>
            </w:pPr>
          </w:p>
        </w:tc>
      </w:tr>
      <w:tr w:rsidR="000E3D5B" w:rsidRPr="00457F80" w:rsidTr="000E3D5B">
        <w:tc>
          <w:tcPr>
            <w:tcW w:w="1671" w:type="dxa"/>
            <w:vMerge/>
          </w:tcPr>
          <w:p w:rsidR="000E3D5B" w:rsidRPr="00457F80" w:rsidRDefault="000E3D5B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3D5B" w:rsidRPr="00457F80" w:rsidRDefault="000E3D5B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0E3D5B" w:rsidRPr="00457F80" w:rsidRDefault="000E3D5B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E3D5B" w:rsidRPr="00457F80" w:rsidRDefault="000E3D5B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E3D5B" w:rsidRPr="00457F80" w:rsidRDefault="000E3D5B" w:rsidP="000E3D5B">
            <w:pPr>
              <w:jc w:val="center"/>
              <w:rPr>
                <w:szCs w:val="28"/>
              </w:rPr>
            </w:pPr>
          </w:p>
        </w:tc>
      </w:tr>
      <w:tr w:rsidR="000E3D5B" w:rsidRPr="00457F80" w:rsidTr="000E3D5B">
        <w:tc>
          <w:tcPr>
            <w:tcW w:w="1671" w:type="dxa"/>
            <w:vMerge/>
          </w:tcPr>
          <w:p w:rsidR="000E3D5B" w:rsidRPr="00457F80" w:rsidRDefault="000E3D5B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3D5B" w:rsidRPr="00457F80" w:rsidRDefault="000E3D5B" w:rsidP="000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0E3D5B" w:rsidRPr="00457F80" w:rsidRDefault="000E3D5B" w:rsidP="000E3D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E3D5B" w:rsidRPr="00457F80" w:rsidRDefault="000E3D5B" w:rsidP="000E3D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E3D5B" w:rsidRPr="00457F80" w:rsidRDefault="000E3D5B" w:rsidP="000E3D5B">
            <w:pPr>
              <w:jc w:val="center"/>
              <w:rPr>
                <w:szCs w:val="28"/>
              </w:rPr>
            </w:pPr>
          </w:p>
        </w:tc>
      </w:tr>
      <w:tr w:rsidR="000B2891" w:rsidRPr="00457F80" w:rsidTr="000E3D5B">
        <w:tc>
          <w:tcPr>
            <w:tcW w:w="1671" w:type="dxa"/>
            <w:vMerge/>
          </w:tcPr>
          <w:p w:rsidR="000B2891" w:rsidRPr="00457F80" w:rsidRDefault="000B2891" w:rsidP="000B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B2891" w:rsidRPr="00457F80" w:rsidRDefault="000B2891" w:rsidP="000B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0B2891" w:rsidRPr="00457F80" w:rsidRDefault="000B2891" w:rsidP="000B2891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Współczesne systemy polityczne gr. B</w:t>
            </w:r>
          </w:p>
          <w:p w:rsidR="000B2891" w:rsidRPr="00457F80" w:rsidRDefault="000B2891" w:rsidP="000B2891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ćw. 5h</w:t>
            </w:r>
          </w:p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  <w:p w:rsidR="000B2891" w:rsidRPr="00457F80" w:rsidRDefault="000B2891" w:rsidP="000B2891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16.30-20.00</w:t>
            </w:r>
          </w:p>
          <w:p w:rsidR="000B2891" w:rsidRPr="00457F80" w:rsidRDefault="000B2891" w:rsidP="000B2891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Teoria bezpieczeństwa gr. A</w:t>
            </w:r>
          </w:p>
          <w:p w:rsidR="000B2891" w:rsidRPr="00457F80" w:rsidRDefault="000B2891" w:rsidP="000B2891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Ćw. 4h</w:t>
            </w:r>
          </w:p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0B2891" w:rsidRPr="00457F80" w:rsidRDefault="000B2891" w:rsidP="000B2891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 xml:space="preserve">mgr M. </w:t>
            </w:r>
            <w:proofErr w:type="spellStart"/>
            <w:r w:rsidRPr="00457F80">
              <w:rPr>
                <w:szCs w:val="28"/>
              </w:rPr>
              <w:t>Leszkiewicz</w:t>
            </w:r>
            <w:proofErr w:type="spellEnd"/>
          </w:p>
          <w:p w:rsidR="000B2891" w:rsidRDefault="000B2891" w:rsidP="000B2891">
            <w:pPr>
              <w:jc w:val="center"/>
              <w:rPr>
                <w:szCs w:val="28"/>
              </w:rPr>
            </w:pPr>
          </w:p>
          <w:p w:rsidR="00276B57" w:rsidRDefault="00276B57" w:rsidP="000B2891">
            <w:pPr>
              <w:jc w:val="center"/>
              <w:rPr>
                <w:szCs w:val="28"/>
              </w:rPr>
            </w:pPr>
          </w:p>
          <w:p w:rsidR="00276B57" w:rsidRPr="00457F80" w:rsidRDefault="00276B57" w:rsidP="000B2891">
            <w:pPr>
              <w:jc w:val="center"/>
              <w:rPr>
                <w:szCs w:val="28"/>
              </w:rPr>
            </w:pPr>
          </w:p>
          <w:p w:rsidR="000B2891" w:rsidRPr="00457F80" w:rsidRDefault="000B2891" w:rsidP="000B2891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dr hab. L. Chojnowski</w:t>
            </w:r>
          </w:p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0B2891" w:rsidRDefault="000B2891" w:rsidP="009D5A30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24</w:t>
            </w:r>
          </w:p>
          <w:p w:rsidR="00276B57" w:rsidRDefault="00276B57" w:rsidP="009D5A30">
            <w:pPr>
              <w:jc w:val="center"/>
              <w:rPr>
                <w:szCs w:val="28"/>
              </w:rPr>
            </w:pPr>
          </w:p>
          <w:p w:rsidR="00276B57" w:rsidRDefault="00276B57" w:rsidP="009D5A30">
            <w:pPr>
              <w:jc w:val="center"/>
              <w:rPr>
                <w:szCs w:val="28"/>
              </w:rPr>
            </w:pPr>
          </w:p>
          <w:p w:rsidR="00276B57" w:rsidRPr="00457F80" w:rsidRDefault="00276B57" w:rsidP="009D5A30">
            <w:pPr>
              <w:jc w:val="center"/>
              <w:rPr>
                <w:szCs w:val="28"/>
              </w:rPr>
            </w:pPr>
          </w:p>
          <w:p w:rsidR="000B2891" w:rsidRPr="00457F80" w:rsidRDefault="000B2891" w:rsidP="009D5A30">
            <w:pPr>
              <w:jc w:val="center"/>
              <w:rPr>
                <w:szCs w:val="28"/>
              </w:rPr>
            </w:pPr>
            <w:r w:rsidRPr="00457F80">
              <w:rPr>
                <w:szCs w:val="28"/>
              </w:rPr>
              <w:t>s.</w:t>
            </w:r>
            <w:r w:rsidR="00276B57">
              <w:rPr>
                <w:szCs w:val="28"/>
              </w:rPr>
              <w:t>25</w:t>
            </w:r>
          </w:p>
        </w:tc>
      </w:tr>
      <w:tr w:rsidR="000B2891" w:rsidRPr="00457F80" w:rsidTr="000E3D5B">
        <w:tc>
          <w:tcPr>
            <w:tcW w:w="1671" w:type="dxa"/>
            <w:vMerge/>
          </w:tcPr>
          <w:p w:rsidR="000B2891" w:rsidRPr="00457F80" w:rsidRDefault="000B2891" w:rsidP="000B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B2891" w:rsidRPr="00457F80" w:rsidRDefault="000B2891" w:rsidP="000B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</w:tc>
      </w:tr>
      <w:tr w:rsidR="000B2891" w:rsidRPr="00457F80" w:rsidTr="000E3D5B">
        <w:tc>
          <w:tcPr>
            <w:tcW w:w="1671" w:type="dxa"/>
            <w:vMerge/>
          </w:tcPr>
          <w:p w:rsidR="000B2891" w:rsidRPr="00457F80" w:rsidRDefault="000B2891" w:rsidP="000B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B2891" w:rsidRPr="00457F80" w:rsidRDefault="000B2891" w:rsidP="000B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</w:tc>
      </w:tr>
      <w:tr w:rsidR="000B2891" w:rsidRPr="00457F80" w:rsidTr="000E3D5B">
        <w:tc>
          <w:tcPr>
            <w:tcW w:w="1671" w:type="dxa"/>
            <w:vMerge/>
          </w:tcPr>
          <w:p w:rsidR="000B2891" w:rsidRPr="00457F80" w:rsidRDefault="000B2891" w:rsidP="000B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B2891" w:rsidRPr="00457F80" w:rsidRDefault="000B2891" w:rsidP="000B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B2891" w:rsidRPr="00457F80" w:rsidRDefault="000B2891" w:rsidP="000B2891">
            <w:pPr>
              <w:jc w:val="center"/>
              <w:rPr>
                <w:szCs w:val="28"/>
              </w:rPr>
            </w:pPr>
          </w:p>
        </w:tc>
      </w:tr>
      <w:tr w:rsidR="000B2891" w:rsidTr="000E3D5B">
        <w:tc>
          <w:tcPr>
            <w:tcW w:w="1671" w:type="dxa"/>
            <w:vMerge/>
          </w:tcPr>
          <w:p w:rsidR="000B2891" w:rsidRPr="00457F80" w:rsidRDefault="000B2891" w:rsidP="000B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B2891" w:rsidRPr="00457F80" w:rsidRDefault="000B2891" w:rsidP="000B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8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0B2891" w:rsidRPr="00632B41" w:rsidRDefault="000B2891" w:rsidP="000B289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B2891" w:rsidRPr="00632B41" w:rsidRDefault="000B2891" w:rsidP="000B289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B2891" w:rsidRPr="00632B41" w:rsidRDefault="000B2891" w:rsidP="000B2891">
            <w:pPr>
              <w:jc w:val="center"/>
              <w:rPr>
                <w:szCs w:val="28"/>
              </w:rPr>
            </w:pPr>
          </w:p>
        </w:tc>
      </w:tr>
    </w:tbl>
    <w:p w:rsidR="00DE2E47" w:rsidRPr="00C35EDF" w:rsidRDefault="00DE2E47">
      <w:pPr>
        <w:rPr>
          <w:rFonts w:ascii="Times New Roman" w:hAnsi="Times New Roman" w:cs="Times New Roman"/>
          <w:sz w:val="36"/>
        </w:rPr>
      </w:pPr>
    </w:p>
    <w:sectPr w:rsidR="00DE2E47" w:rsidRPr="00C35EDF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A06A2"/>
    <w:rsid w:val="000A69E4"/>
    <w:rsid w:val="000B2891"/>
    <w:rsid w:val="000B78B4"/>
    <w:rsid w:val="000C4457"/>
    <w:rsid w:val="000E3D5B"/>
    <w:rsid w:val="00110490"/>
    <w:rsid w:val="00130DCF"/>
    <w:rsid w:val="00162827"/>
    <w:rsid w:val="00163216"/>
    <w:rsid w:val="00165515"/>
    <w:rsid w:val="00172BCE"/>
    <w:rsid w:val="001C0D3E"/>
    <w:rsid w:val="001C5AAF"/>
    <w:rsid w:val="001D5933"/>
    <w:rsid w:val="001F3C59"/>
    <w:rsid w:val="00226AEC"/>
    <w:rsid w:val="002444A6"/>
    <w:rsid w:val="00267E07"/>
    <w:rsid w:val="00271C87"/>
    <w:rsid w:val="00272BC9"/>
    <w:rsid w:val="00275B8C"/>
    <w:rsid w:val="00276B57"/>
    <w:rsid w:val="002903AE"/>
    <w:rsid w:val="003234CA"/>
    <w:rsid w:val="00326388"/>
    <w:rsid w:val="003432FA"/>
    <w:rsid w:val="00357D80"/>
    <w:rsid w:val="00373E47"/>
    <w:rsid w:val="003E7EFC"/>
    <w:rsid w:val="00452F28"/>
    <w:rsid w:val="00457F80"/>
    <w:rsid w:val="004B5547"/>
    <w:rsid w:val="004E6EA7"/>
    <w:rsid w:val="00522CAA"/>
    <w:rsid w:val="0052305F"/>
    <w:rsid w:val="00532927"/>
    <w:rsid w:val="00545AA7"/>
    <w:rsid w:val="005A5452"/>
    <w:rsid w:val="006028E6"/>
    <w:rsid w:val="00632B41"/>
    <w:rsid w:val="00633C9F"/>
    <w:rsid w:val="006458A6"/>
    <w:rsid w:val="00653AE2"/>
    <w:rsid w:val="006B636E"/>
    <w:rsid w:val="007233AB"/>
    <w:rsid w:val="00726FB7"/>
    <w:rsid w:val="007900F4"/>
    <w:rsid w:val="007B57D2"/>
    <w:rsid w:val="007B6E11"/>
    <w:rsid w:val="007C3138"/>
    <w:rsid w:val="007D1215"/>
    <w:rsid w:val="007F383F"/>
    <w:rsid w:val="00853F69"/>
    <w:rsid w:val="0087614C"/>
    <w:rsid w:val="00892F0A"/>
    <w:rsid w:val="009035CB"/>
    <w:rsid w:val="00923FE1"/>
    <w:rsid w:val="009A06CA"/>
    <w:rsid w:val="009B30C5"/>
    <w:rsid w:val="009D7697"/>
    <w:rsid w:val="00A22C53"/>
    <w:rsid w:val="00A62A0F"/>
    <w:rsid w:val="00A6313E"/>
    <w:rsid w:val="00A72763"/>
    <w:rsid w:val="00A91BB4"/>
    <w:rsid w:val="00A93A2F"/>
    <w:rsid w:val="00AD60AA"/>
    <w:rsid w:val="00B2481D"/>
    <w:rsid w:val="00B974E6"/>
    <w:rsid w:val="00BA3EEA"/>
    <w:rsid w:val="00BB7A45"/>
    <w:rsid w:val="00BF71EB"/>
    <w:rsid w:val="00C35EDF"/>
    <w:rsid w:val="00C535CA"/>
    <w:rsid w:val="00C55B01"/>
    <w:rsid w:val="00CA6FFB"/>
    <w:rsid w:val="00CD55A2"/>
    <w:rsid w:val="00CE3F1B"/>
    <w:rsid w:val="00D428FF"/>
    <w:rsid w:val="00D57D3A"/>
    <w:rsid w:val="00D93365"/>
    <w:rsid w:val="00DA5820"/>
    <w:rsid w:val="00DB5475"/>
    <w:rsid w:val="00DD7EEA"/>
    <w:rsid w:val="00DD7EEC"/>
    <w:rsid w:val="00DE2E47"/>
    <w:rsid w:val="00E4352D"/>
    <w:rsid w:val="00E66C15"/>
    <w:rsid w:val="00EA5012"/>
    <w:rsid w:val="00F23735"/>
    <w:rsid w:val="00F4445E"/>
    <w:rsid w:val="00F50F56"/>
    <w:rsid w:val="00F83ACE"/>
    <w:rsid w:val="00F9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13</cp:revision>
  <dcterms:created xsi:type="dcterms:W3CDTF">2019-10-10T20:30:00Z</dcterms:created>
  <dcterms:modified xsi:type="dcterms:W3CDTF">2019-10-14T16:33:00Z</dcterms:modified>
</cp:coreProperties>
</file>